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1249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VistA Patch Display                                                   Page: 1</w:t>
      </w:r>
    </w:p>
    <w:p w14:paraId="2E35676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51CDD82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Run Date: </w:t>
      </w:r>
      <w:r w:rsidR="006A759F" w:rsidRPr="000A310D">
        <w:rPr>
          <w:rFonts w:ascii="Courier New" w:hAnsi="Courier New" w:cs="Courier New"/>
          <w:sz w:val="20"/>
          <w:szCs w:val="20"/>
        </w:rPr>
        <w:t>JAN 31, 2018</w:t>
      </w:r>
      <w:r w:rsidRPr="000A310D">
        <w:rPr>
          <w:rFonts w:ascii="Courier New" w:hAnsi="Courier New" w:cs="Courier New"/>
          <w:sz w:val="20"/>
          <w:szCs w:val="20"/>
        </w:rPr>
        <w:t xml:space="preserve">              </w:t>
      </w:r>
      <w:r w:rsidR="006A759F" w:rsidRPr="000A310D">
        <w:rPr>
          <w:rFonts w:ascii="Courier New" w:hAnsi="Courier New" w:cs="Courier New"/>
          <w:sz w:val="20"/>
          <w:szCs w:val="20"/>
        </w:rPr>
        <w:t xml:space="preserve">        Designation: YS*5.01*</w:t>
      </w:r>
      <w:proofErr w:type="gramStart"/>
      <w:r w:rsidR="006A759F" w:rsidRPr="000A310D">
        <w:rPr>
          <w:rFonts w:ascii="Courier New" w:hAnsi="Courier New" w:cs="Courier New"/>
          <w:sz w:val="20"/>
          <w:szCs w:val="20"/>
        </w:rPr>
        <w:t>134  TEST</w:t>
      </w:r>
      <w:proofErr w:type="gramEnd"/>
      <w:r w:rsidR="006A759F" w:rsidRPr="000A310D">
        <w:rPr>
          <w:rFonts w:ascii="Courier New" w:hAnsi="Courier New" w:cs="Courier New"/>
          <w:sz w:val="20"/>
          <w:szCs w:val="20"/>
        </w:rPr>
        <w:t xml:space="preserve"> v1</w:t>
      </w:r>
    </w:p>
    <w:p w14:paraId="60EB21C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0A310D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 MENTAL HEALTH                     Priority   : MANDATORY</w:t>
      </w:r>
    </w:p>
    <w:p w14:paraId="377C54B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0A310D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 5.01                              Status     : UNDER DEVELOPMENT</w:t>
      </w:r>
    </w:p>
    <w:p w14:paraId="37CAE6D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7E07AC2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Associated patches: (v)YS*5.01*119 </w:t>
      </w:r>
      <w:r w:rsidR="006A759F" w:rsidRPr="000A310D">
        <w:rPr>
          <w:rFonts w:ascii="Courier New" w:hAnsi="Courier New" w:cs="Courier New"/>
          <w:sz w:val="20"/>
          <w:szCs w:val="20"/>
        </w:rPr>
        <w:t>and YS*5.01*121</w:t>
      </w:r>
      <w:r w:rsidRPr="000A310D">
        <w:rPr>
          <w:rFonts w:ascii="Courier New" w:hAnsi="Courier New" w:cs="Courier New"/>
          <w:sz w:val="20"/>
          <w:szCs w:val="20"/>
        </w:rPr>
        <w:t xml:space="preserve">&lt;&lt;= must </w:t>
      </w:r>
      <w:r w:rsidR="006A759F" w:rsidRPr="000A310D">
        <w:rPr>
          <w:rFonts w:ascii="Courier New" w:hAnsi="Courier New" w:cs="Courier New"/>
          <w:sz w:val="20"/>
          <w:szCs w:val="20"/>
        </w:rPr>
        <w:t>be installed BEFORE `YS*5.01*134</w:t>
      </w:r>
      <w:r w:rsidRPr="000A310D">
        <w:rPr>
          <w:rFonts w:ascii="Courier New" w:hAnsi="Courier New" w:cs="Courier New"/>
          <w:sz w:val="20"/>
          <w:szCs w:val="20"/>
        </w:rPr>
        <w:t>'</w:t>
      </w:r>
    </w:p>
    <w:p w14:paraId="73F509DE" w14:textId="77777777" w:rsidR="00CC2224" w:rsidRDefault="00CC2224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D5389A0" w14:textId="77777777" w:rsidR="00F84060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Subject:  NEW AND UPDATED MENTAL HEALTH INSTRUMENTS</w:t>
      </w:r>
      <w:r w:rsidR="00F84060">
        <w:rPr>
          <w:rFonts w:ascii="Courier New" w:hAnsi="Courier New" w:cs="Courier New"/>
          <w:sz w:val="20"/>
          <w:szCs w:val="20"/>
        </w:rPr>
        <w:t xml:space="preserve"> </w:t>
      </w:r>
      <w:r w:rsidR="00AB387B" w:rsidRPr="000A310D">
        <w:rPr>
          <w:rFonts w:ascii="Courier New" w:hAnsi="Courier New" w:cs="Courier New"/>
          <w:sz w:val="20"/>
          <w:szCs w:val="20"/>
        </w:rPr>
        <w:t xml:space="preserve">QUESTIONNAIRE </w:t>
      </w:r>
    </w:p>
    <w:p w14:paraId="3C23C4ED" w14:textId="77777777" w:rsidR="00F84060" w:rsidRDefault="00F8406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5C9C9B" w14:textId="08D3B06C" w:rsidR="00AB387B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Category:  </w:t>
      </w:r>
    </w:p>
    <w:p w14:paraId="44F0C0F9" w14:textId="77777777" w:rsidR="009E2510" w:rsidRPr="000A310D" w:rsidRDefault="00AB387B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</w:t>
      </w:r>
      <w:r w:rsidR="009E2510" w:rsidRPr="000A310D">
        <w:rPr>
          <w:rFonts w:ascii="Courier New" w:hAnsi="Courier New" w:cs="Courier New"/>
          <w:sz w:val="20"/>
          <w:szCs w:val="20"/>
        </w:rPr>
        <w:t>ROUTINE</w:t>
      </w:r>
    </w:p>
    <w:p w14:paraId="6327E20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OTHER</w:t>
      </w:r>
    </w:p>
    <w:p w14:paraId="0C18058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PRINT TEMPLATE</w:t>
      </w:r>
    </w:p>
    <w:p w14:paraId="10981E9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DATA DICTIONARY</w:t>
      </w:r>
    </w:p>
    <w:p w14:paraId="36D9B8C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92A02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Description:</w:t>
      </w:r>
    </w:p>
    <w:p w14:paraId="6916EDA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</w:t>
      </w:r>
    </w:p>
    <w:p w14:paraId="10C456F8" w14:textId="77777777" w:rsidR="00CC2224" w:rsidRDefault="00CC2224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C78C19" w14:textId="5011E07E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This patch adds new instruments for use with the Mental Health Assistant</w:t>
      </w:r>
      <w:r w:rsidR="00CC2224">
        <w:rPr>
          <w:rFonts w:ascii="Courier New" w:hAnsi="Courier New" w:cs="Courier New"/>
          <w:sz w:val="20"/>
          <w:szCs w:val="20"/>
        </w:rPr>
        <w:t>(</w:t>
      </w:r>
      <w:r w:rsidRPr="000A310D">
        <w:rPr>
          <w:rFonts w:ascii="Courier New" w:hAnsi="Courier New" w:cs="Courier New"/>
          <w:sz w:val="20"/>
          <w:szCs w:val="20"/>
        </w:rPr>
        <w:t xml:space="preserve">MHA).  These new instruments will help clinicians and administrators </w:t>
      </w:r>
    </w:p>
    <w:p w14:paraId="2856807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analyze the effectiveness of treatment, help clarify diagnoses and provide</w:t>
      </w:r>
    </w:p>
    <w:p w14:paraId="198AFF7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empirical measures for treatment outcomes.</w:t>
      </w:r>
    </w:p>
    <w:p w14:paraId="04784956" w14:textId="77777777" w:rsidR="006A759F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08364633" w14:textId="55BBF5A3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New Mental Health Instruments: </w:t>
      </w:r>
    </w:p>
    <w:p w14:paraId="252FC315" w14:textId="77777777" w:rsidR="00AB387B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------------------------------</w:t>
      </w:r>
    </w:p>
    <w:p w14:paraId="345BCB14" w14:textId="77777777" w:rsidR="006A759F" w:rsidRPr="000A310D" w:rsidRDefault="006A759F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Suicide and Depression Screening:</w:t>
      </w:r>
    </w:p>
    <w:p w14:paraId="408A9EEC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Patient Health Questionnair</w:t>
      </w:r>
      <w:r w:rsidR="00AB387B" w:rsidRPr="000A310D">
        <w:rPr>
          <w:rFonts w:ascii="Courier New" w:hAnsi="Courier New" w:cs="Courier New"/>
          <w:sz w:val="20"/>
          <w:szCs w:val="20"/>
          <w:lang w:val="en"/>
        </w:rPr>
        <w:t>e</w:t>
      </w:r>
      <w:r w:rsidRPr="000A310D">
        <w:rPr>
          <w:rFonts w:ascii="Courier New" w:hAnsi="Courier New" w:cs="Courier New"/>
          <w:sz w:val="20"/>
          <w:szCs w:val="20"/>
          <w:lang w:val="en"/>
        </w:rPr>
        <w:t>-2 + Item9 (PHQ-2+I9)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  <w:t xml:space="preserve">PHQ-2+I9 </w:t>
      </w:r>
    </w:p>
    <w:p w14:paraId="20FFA9B7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PTSD SCREEN - (PC PTSD 5)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  <w:t>PC-PTSD-5</w:t>
      </w:r>
    </w:p>
    <w:p w14:paraId="0B1E8D20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PC-PTSD-5+I9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proofErr w:type="spellStart"/>
      <w:r w:rsidR="001707C5" w:rsidRPr="000A310D">
        <w:rPr>
          <w:rFonts w:ascii="Courier New" w:hAnsi="Courier New" w:cs="Courier New"/>
          <w:sz w:val="20"/>
          <w:szCs w:val="20"/>
          <w:lang w:val="en"/>
        </w:rPr>
        <w:t>PC-PTSD-5+I9</w:t>
      </w:r>
      <w:proofErr w:type="spellEnd"/>
      <w:r w:rsidR="001707C5" w:rsidRPr="000A310D">
        <w:rPr>
          <w:rFonts w:ascii="Courier New" w:hAnsi="Courier New" w:cs="Courier New"/>
          <w:sz w:val="20"/>
          <w:szCs w:val="20"/>
          <w:lang w:val="en"/>
        </w:rPr>
        <w:t xml:space="preserve"> </w:t>
      </w:r>
    </w:p>
    <w:p w14:paraId="2E18CE95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 xml:space="preserve">Patient 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>Safety</w:t>
      </w:r>
      <w:r w:rsidRPr="000A310D">
        <w:rPr>
          <w:rFonts w:ascii="Courier New" w:hAnsi="Courier New" w:cs="Courier New"/>
          <w:sz w:val="20"/>
          <w:szCs w:val="20"/>
          <w:lang w:val="en"/>
        </w:rPr>
        <w:t xml:space="preserve"> Screener 3 (PSS-3)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  <w:t>PSS-3</w:t>
      </w:r>
    </w:p>
    <w:p w14:paraId="08B9E853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Columbia Suicide Severity Rating Scale (C-SSRS)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  <w:t xml:space="preserve">C-SSRS </w:t>
      </w:r>
    </w:p>
    <w:p w14:paraId="5F5920F0" w14:textId="77777777" w:rsidR="001707C5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World Health Organization Disability Assessment</w:t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</w:r>
      <w:r w:rsidR="001707C5" w:rsidRPr="000A310D">
        <w:rPr>
          <w:rFonts w:ascii="Courier New" w:hAnsi="Courier New" w:cs="Courier New"/>
          <w:sz w:val="20"/>
          <w:szCs w:val="20"/>
          <w:lang w:val="en"/>
        </w:rPr>
        <w:tab/>
        <w:t xml:space="preserve">WHODAS2.0-12 </w:t>
      </w:r>
    </w:p>
    <w:p w14:paraId="7951749F" w14:textId="77777777" w:rsidR="009E3426" w:rsidRPr="000A310D" w:rsidRDefault="009E3426" w:rsidP="00CC22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"/>
        </w:rPr>
      </w:pPr>
      <w:r w:rsidRPr="000A310D">
        <w:rPr>
          <w:rFonts w:ascii="Courier New" w:hAnsi="Courier New" w:cs="Courier New"/>
          <w:sz w:val="20"/>
          <w:szCs w:val="20"/>
          <w:lang w:val="en"/>
        </w:rPr>
        <w:t>Schedule 2.0 - 12-item (WHODAS2.0-12)</w:t>
      </w:r>
    </w:p>
    <w:p w14:paraId="44F3E502" w14:textId="77777777" w:rsidR="009E3426" w:rsidRPr="000A310D" w:rsidRDefault="009E3426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BA5514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Patch Components:</w:t>
      </w:r>
    </w:p>
    <w:p w14:paraId="702BB23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</w:t>
      </w:r>
    </w:p>
    <w:p w14:paraId="57609BE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Files &amp; Fields Associated:</w:t>
      </w:r>
    </w:p>
    <w:p w14:paraId="3049E87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File Name (</w:t>
      </w:r>
      <w:proofErr w:type="gramStart"/>
      <w:r w:rsidRPr="000A310D">
        <w:rPr>
          <w:rFonts w:ascii="Courier New" w:hAnsi="Courier New" w:cs="Courier New"/>
          <w:sz w:val="20"/>
          <w:szCs w:val="20"/>
        </w:rPr>
        <w:t xml:space="preserve">Number)   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             Field Name (Number)   New/Mod/Del</w:t>
      </w:r>
    </w:p>
    <w:p w14:paraId="1E6857F4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                ------------------    -----------</w:t>
      </w:r>
    </w:p>
    <w:p w14:paraId="2402F7FF" w14:textId="77777777" w:rsidR="001707C5" w:rsidRPr="000A310D" w:rsidRDefault="000A310D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MH TEST AND SURVEYS (601.71)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="001707C5" w:rsidRPr="000A310D">
        <w:rPr>
          <w:rFonts w:ascii="Courier New" w:hAnsi="Courier New" w:cs="Courier New"/>
          <w:sz w:val="20"/>
          <w:szCs w:val="20"/>
        </w:rPr>
        <w:t>Modified</w:t>
      </w:r>
    </w:p>
    <w:p w14:paraId="20F0A8A3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QUESTIONS (601.72)</w:t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>Modified</w:t>
      </w:r>
    </w:p>
    <w:p w14:paraId="4B823521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INTRODUCTIONS (601.73)</w:t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>Modified</w:t>
      </w:r>
    </w:p>
    <w:p w14:paraId="5D3D0A81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INSTRUMENT CONTENT (601.76)</w:t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09C8D6B3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SKIPPED QUESTIONS (601.79)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78E150B7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RULES (601.82)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76E26574" w14:textId="77777777" w:rsidR="003850E7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INSTRUMENT RULES (601.83)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665AFF69" w14:textId="77777777" w:rsidR="001707C5" w:rsidRPr="000A310D" w:rsidRDefault="001707C5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ANSWERS (601.85)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4C054B1E" w14:textId="77777777" w:rsidR="003850E7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SCALE GROUPS (601.86)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>Modified</w:t>
      </w:r>
    </w:p>
    <w:p w14:paraId="021F8DED" w14:textId="77777777" w:rsidR="003850E7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SCALES (601.87)</w:t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0F947047" w14:textId="77777777" w:rsidR="003850E7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CHOICE IDENTIFIERS (601.89)</w:t>
      </w:r>
      <w:r w:rsidRPr="000A310D">
        <w:rPr>
          <w:rFonts w:ascii="Courier New" w:hAnsi="Courier New" w:cs="Courier New"/>
          <w:sz w:val="20"/>
          <w:szCs w:val="20"/>
        </w:rPr>
        <w:tab/>
        <w:t>Modified</w:t>
      </w:r>
    </w:p>
    <w:p w14:paraId="4CA4099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MH SCORING KEYS (601.91)          </w:t>
      </w:r>
      <w:r w:rsidR="000A310D">
        <w:rPr>
          <w:rFonts w:ascii="Courier New" w:hAnsi="Courier New" w:cs="Courier New"/>
          <w:sz w:val="20"/>
          <w:szCs w:val="20"/>
        </w:rPr>
        <w:t xml:space="preserve">  </w:t>
      </w:r>
      <w:r w:rsidRPr="000A310D">
        <w:rPr>
          <w:rFonts w:ascii="Courier New" w:hAnsi="Courier New" w:cs="Courier New"/>
          <w:sz w:val="20"/>
          <w:szCs w:val="20"/>
        </w:rPr>
        <w:t>Target (#3)</w:t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Pr="000A310D">
        <w:rPr>
          <w:rFonts w:ascii="Courier New" w:hAnsi="Courier New" w:cs="Courier New"/>
          <w:sz w:val="20"/>
          <w:szCs w:val="20"/>
        </w:rPr>
        <w:t>Modified</w:t>
      </w:r>
    </w:p>
    <w:p w14:paraId="4C10E6B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MH INSTRUMENT EXCHANGE (</w:t>
      </w:r>
      <w:r w:rsidR="001707C5" w:rsidRPr="000A310D">
        <w:rPr>
          <w:rFonts w:ascii="Courier New" w:hAnsi="Courier New" w:cs="Courier New"/>
          <w:sz w:val="20"/>
          <w:szCs w:val="20"/>
        </w:rPr>
        <w:t xml:space="preserve">601.95)                      </w:t>
      </w:r>
      <w:r w:rsidR="000A310D">
        <w:rPr>
          <w:rFonts w:ascii="Courier New" w:hAnsi="Courier New" w:cs="Courier New"/>
          <w:sz w:val="20"/>
          <w:szCs w:val="20"/>
        </w:rPr>
        <w:tab/>
      </w:r>
      <w:r w:rsidR="000A310D">
        <w:rPr>
          <w:rFonts w:ascii="Courier New" w:hAnsi="Courier New" w:cs="Courier New"/>
          <w:sz w:val="20"/>
          <w:szCs w:val="20"/>
        </w:rPr>
        <w:tab/>
      </w:r>
      <w:r w:rsidR="001707C5" w:rsidRPr="000A310D">
        <w:rPr>
          <w:rFonts w:ascii="Courier New" w:hAnsi="Courier New" w:cs="Courier New"/>
          <w:sz w:val="20"/>
          <w:szCs w:val="20"/>
        </w:rPr>
        <w:t>Modified</w:t>
      </w:r>
    </w:p>
    <w:p w14:paraId="210F0053" w14:textId="77777777" w:rsidR="00CC2224" w:rsidRDefault="00CC2224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F707DF5" w14:textId="605E69D5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Forms Associated:</w:t>
      </w:r>
    </w:p>
    <w:p w14:paraId="599CFAA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Form Name                  File #                       New/Mod/Del</w:t>
      </w:r>
    </w:p>
    <w:p w14:paraId="764943B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                  ------                       -----------</w:t>
      </w:r>
    </w:p>
    <w:p w14:paraId="73B7BC4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6ABE4F0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21EB712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HL7 Application Parameters Associated:</w:t>
      </w:r>
    </w:p>
    <w:p w14:paraId="6061A1D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HL7 Application Parameter Name                          New/Mod/Del</w:t>
      </w:r>
    </w:p>
    <w:p w14:paraId="1C8999E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------------------------------                          -----------</w:t>
      </w:r>
    </w:p>
    <w:p w14:paraId="65E3127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lastRenderedPageBreak/>
        <w:t>N/A</w:t>
      </w:r>
    </w:p>
    <w:p w14:paraId="5348DC6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2D3C9F4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List Templates Associated:</w:t>
      </w:r>
    </w:p>
    <w:p w14:paraId="09B75FA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List Template Name                                      New/Mod/Del</w:t>
      </w:r>
    </w:p>
    <w:p w14:paraId="5ADD62F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                                      -----------</w:t>
      </w:r>
    </w:p>
    <w:p w14:paraId="7A2B24CD" w14:textId="77777777" w:rsidR="009E2510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642FC2B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174D8BD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Mail Groups Associated:</w:t>
      </w:r>
    </w:p>
    <w:p w14:paraId="14FBB5F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Mail Group Name                                         New/Mod/Del</w:t>
      </w:r>
    </w:p>
    <w:p w14:paraId="17818BC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                                         -----------</w:t>
      </w:r>
    </w:p>
    <w:p w14:paraId="5FDCBF4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32A2695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1BB0466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Options Associated:</w:t>
      </w:r>
    </w:p>
    <w:p w14:paraId="548A0422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Option Name                       Type                  New/Mod/Del</w:t>
      </w:r>
    </w:p>
    <w:p w14:paraId="4DCD6BF6" w14:textId="77777777" w:rsidR="009E2510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5CB38D83" w14:textId="77777777" w:rsidR="003850E7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575DA22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Protocols Associated:</w:t>
      </w:r>
    </w:p>
    <w:p w14:paraId="3E233B3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Protocol Name                     Type                  New/Mod/Del</w:t>
      </w:r>
    </w:p>
    <w:p w14:paraId="68A28C0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                     ----                  -----------</w:t>
      </w:r>
    </w:p>
    <w:p w14:paraId="3EE308D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BROWSE SPEC                action                New</w:t>
      </w:r>
    </w:p>
    <w:p w14:paraId="26D601B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CREATE ENTRY               action                New</w:t>
      </w:r>
    </w:p>
    <w:p w14:paraId="7B0C570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DELETE ENTRY               action                New</w:t>
      </w:r>
    </w:p>
    <w:p w14:paraId="2374161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DRYRUN                     action                New</w:t>
      </w:r>
    </w:p>
    <w:p w14:paraId="37813D9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INSTALL                    action                New</w:t>
      </w:r>
    </w:p>
    <w:p w14:paraId="74238DC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LOAD HOST                  action                New</w:t>
      </w:r>
    </w:p>
    <w:p w14:paraId="13033502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LOAD URL                   action                New</w:t>
      </w:r>
    </w:p>
    <w:p w14:paraId="7D15513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YTXCHG MAIN MENU                  </w:t>
      </w:r>
      <w:proofErr w:type="spellStart"/>
      <w:r w:rsidRPr="000A310D">
        <w:rPr>
          <w:rFonts w:ascii="Courier New" w:hAnsi="Courier New" w:cs="Courier New"/>
          <w:sz w:val="20"/>
          <w:szCs w:val="20"/>
        </w:rPr>
        <w:t>menu</w:t>
      </w:r>
      <w:proofErr w:type="spellEnd"/>
      <w:r w:rsidRPr="000A310D">
        <w:rPr>
          <w:rFonts w:ascii="Courier New" w:hAnsi="Courier New" w:cs="Courier New"/>
          <w:sz w:val="20"/>
          <w:szCs w:val="20"/>
        </w:rPr>
        <w:t xml:space="preserve">                  New</w:t>
      </w:r>
    </w:p>
    <w:p w14:paraId="35DA5DE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REBUILD ENTRY              action                New</w:t>
      </w:r>
    </w:p>
    <w:p w14:paraId="1550A74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YTXCHG SAVE HOST                  action                New</w:t>
      </w:r>
    </w:p>
    <w:p w14:paraId="522F2D02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76DE7F1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Remote Procedures Associated:</w:t>
      </w:r>
    </w:p>
    <w:p w14:paraId="50BF701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Remote Procedure Name                                   New/Mod/Del</w:t>
      </w:r>
    </w:p>
    <w:p w14:paraId="5B3D476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---------------------                                   -----------</w:t>
      </w:r>
    </w:p>
    <w:p w14:paraId="58E8203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5C28BED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222EF8C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Security Keys Associated:</w:t>
      </w:r>
    </w:p>
    <w:p w14:paraId="7F0BCC7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Security Key Name</w:t>
      </w:r>
    </w:p>
    <w:p w14:paraId="02B055C4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</w:t>
      </w:r>
    </w:p>
    <w:p w14:paraId="41D6F3F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6E5AAB5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276D150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Templates Associated:</w:t>
      </w:r>
    </w:p>
    <w:p w14:paraId="1ECDA71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Template Name               Type    File Name (</w:t>
      </w:r>
      <w:proofErr w:type="gramStart"/>
      <w:r w:rsidRPr="000A310D">
        <w:rPr>
          <w:rFonts w:ascii="Courier New" w:hAnsi="Courier New" w:cs="Courier New"/>
          <w:sz w:val="20"/>
          <w:szCs w:val="20"/>
        </w:rPr>
        <w:t>Number)  New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/Mod/Del </w:t>
      </w:r>
    </w:p>
    <w:p w14:paraId="52909BA9" w14:textId="77777777" w:rsidR="009E2510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10B08EF8" w14:textId="77777777" w:rsidR="003850E7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697B2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Additional Information:</w:t>
      </w:r>
    </w:p>
    <w:p w14:paraId="49A5CCA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78A8DB7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New Service Requests (NSRs):</w:t>
      </w:r>
    </w:p>
    <w:p w14:paraId="00F831E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----------------------------  </w:t>
      </w:r>
    </w:p>
    <w:p w14:paraId="4CA05F3C" w14:textId="77777777" w:rsidR="009E2510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3F72709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2456367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Patient Safety Issues (PSIs):</w:t>
      </w:r>
    </w:p>
    <w:p w14:paraId="1A740C0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-----------------------------</w:t>
      </w:r>
    </w:p>
    <w:p w14:paraId="70FE6D7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</w:p>
    <w:p w14:paraId="6BBA50E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65BEDD0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Remedy Ticket(s) &amp; Overview:</w:t>
      </w:r>
    </w:p>
    <w:p w14:paraId="66321C0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----------------------------</w:t>
      </w:r>
    </w:p>
    <w:p w14:paraId="415E6307" w14:textId="217FC365" w:rsidR="009E2510" w:rsidRPr="000A310D" w:rsidRDefault="003850E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N/A</w:t>
      </w:r>
      <w:bookmarkStart w:id="0" w:name="_GoBack"/>
      <w:bookmarkEnd w:id="0"/>
    </w:p>
    <w:p w14:paraId="5D09E43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5F845E8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Test Sites:</w:t>
      </w:r>
    </w:p>
    <w:p w14:paraId="742A5CD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----------</w:t>
      </w:r>
    </w:p>
    <w:p w14:paraId="1839A0F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TBD</w:t>
      </w:r>
    </w:p>
    <w:p w14:paraId="75E1085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550A891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Documentation Retrieval Instructions:</w:t>
      </w:r>
    </w:p>
    <w:p w14:paraId="1039FEE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lastRenderedPageBreak/>
        <w:t xml:space="preserve">------------------------------------- </w:t>
      </w:r>
    </w:p>
    <w:p w14:paraId="1BF51C6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Documentation can also be found on the VA Software Documentation Library </w:t>
      </w:r>
    </w:p>
    <w:p w14:paraId="254F09D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at:  http://www4.va.gov/vdl/</w:t>
      </w:r>
    </w:p>
    <w:p w14:paraId="6438301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</w:p>
    <w:p w14:paraId="66AA307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Installation:</w:t>
      </w:r>
    </w:p>
    <w:p w14:paraId="2A11334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============= </w:t>
      </w:r>
    </w:p>
    <w:p w14:paraId="70E8BE32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This patch can be loaded with users in the system but it is recommended </w:t>
      </w:r>
    </w:p>
    <w:p w14:paraId="2BD5861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that it be installed when user activity is low. Installation time will be</w:t>
      </w:r>
    </w:p>
    <w:p w14:paraId="3985F8F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less than 5 minutes.</w:t>
      </w:r>
    </w:p>
    <w:p w14:paraId="63AE23E7" w14:textId="21A3CA0A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1. Choose the </w:t>
      </w:r>
      <w:proofErr w:type="spellStart"/>
      <w:r w:rsidRPr="000A310D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0A310D">
        <w:rPr>
          <w:rFonts w:ascii="Courier New" w:hAnsi="Courier New" w:cs="Courier New"/>
          <w:sz w:val="20"/>
          <w:szCs w:val="20"/>
        </w:rPr>
        <w:t xml:space="preserve"> message containing this patch and invoke the </w:t>
      </w:r>
    </w:p>
    <w:p w14:paraId="2AA449E2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INSTALL/CHECK MESSAGE </w:t>
      </w:r>
      <w:proofErr w:type="spellStart"/>
      <w:r w:rsidRPr="000A310D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0A310D">
        <w:rPr>
          <w:rFonts w:ascii="Courier New" w:hAnsi="Courier New" w:cs="Courier New"/>
          <w:sz w:val="20"/>
          <w:szCs w:val="20"/>
        </w:rPr>
        <w:t xml:space="preserve"> option.  </w:t>
      </w:r>
    </w:p>
    <w:p w14:paraId="7BB32B54" w14:textId="5980149E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2. Start up the Kernel Installation and Distribution System Menu</w:t>
      </w:r>
    </w:p>
    <w:p w14:paraId="2392399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[XPD MAIN]: </w:t>
      </w:r>
    </w:p>
    <w:p w14:paraId="3BB91ED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Edits and Distribution ...  </w:t>
      </w:r>
    </w:p>
    <w:p w14:paraId="47E1F48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Utilities ...  </w:t>
      </w:r>
    </w:p>
    <w:p w14:paraId="426EBCA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Installation ...  </w:t>
      </w:r>
    </w:p>
    <w:p w14:paraId="2D47414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Select Kernel Installation &amp; Distribution System Option: Installation</w:t>
      </w:r>
    </w:p>
    <w:p w14:paraId="21A13ED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1      Load a Distribution</w:t>
      </w:r>
    </w:p>
    <w:p w14:paraId="41F5122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2      Verify Checksums in Transport Global</w:t>
      </w:r>
    </w:p>
    <w:p w14:paraId="71C63DA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3      Print Transport Global</w:t>
      </w:r>
    </w:p>
    <w:p w14:paraId="5D38278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4      Compare Transport Global to Current System</w:t>
      </w:r>
    </w:p>
    <w:p w14:paraId="4E523E0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5      Backup a Transport Global</w:t>
      </w:r>
    </w:p>
    <w:p w14:paraId="4422DC1A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6      Install Package(s)</w:t>
      </w:r>
    </w:p>
    <w:p w14:paraId="08629C74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     Restart Install of Package(s)</w:t>
      </w:r>
    </w:p>
    <w:p w14:paraId="31C307D7" w14:textId="3D80F051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        Unload a Distribution  </w:t>
      </w:r>
    </w:p>
    <w:p w14:paraId="221093E1" w14:textId="238AB6E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3. From this menu, you may elect to use the following options</w:t>
      </w:r>
    </w:p>
    <w:p w14:paraId="7105F13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(When prompted for the</w:t>
      </w:r>
      <w:r w:rsidR="00B65477" w:rsidRPr="000A310D">
        <w:rPr>
          <w:rFonts w:ascii="Courier New" w:hAnsi="Courier New" w:cs="Courier New"/>
          <w:sz w:val="20"/>
          <w:szCs w:val="20"/>
        </w:rPr>
        <w:t xml:space="preserve"> INSTALL NAME, enter YS*5.01*134</w:t>
      </w:r>
      <w:r w:rsidRPr="000A310D">
        <w:rPr>
          <w:rFonts w:ascii="Courier New" w:hAnsi="Courier New" w:cs="Courier New"/>
          <w:sz w:val="20"/>
          <w:szCs w:val="20"/>
        </w:rPr>
        <w:t>):</w:t>
      </w:r>
    </w:p>
    <w:p w14:paraId="0C04641D" w14:textId="1819D518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</w:t>
      </w:r>
      <w:r w:rsidR="00CC2224">
        <w:rPr>
          <w:rFonts w:ascii="Courier New" w:hAnsi="Courier New" w:cs="Courier New"/>
          <w:sz w:val="20"/>
          <w:szCs w:val="20"/>
        </w:rPr>
        <w:t xml:space="preserve"> </w:t>
      </w:r>
      <w:r w:rsidRPr="000A310D">
        <w:rPr>
          <w:rFonts w:ascii="Courier New" w:hAnsi="Courier New" w:cs="Courier New"/>
          <w:sz w:val="20"/>
          <w:szCs w:val="20"/>
        </w:rPr>
        <w:t>a.  Backup a Transport Global - This option will create a backup</w:t>
      </w:r>
    </w:p>
    <w:p w14:paraId="1F8173C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message of any routines exported with this patch. It will</w:t>
      </w:r>
    </w:p>
    <w:p w14:paraId="4444029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not backup any other changes such as DD's or templates.</w:t>
      </w:r>
    </w:p>
    <w:p w14:paraId="0025595E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b.  Compare Transport Global to Current System - This option</w:t>
      </w:r>
    </w:p>
    <w:p w14:paraId="33E2293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will allow you to view all changes that will be made when</w:t>
      </w:r>
    </w:p>
    <w:p w14:paraId="0652FF9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this patch is installed.  It compares all components of this</w:t>
      </w:r>
    </w:p>
    <w:p w14:paraId="3923197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patch (routines, DD's, templates, etc.).</w:t>
      </w:r>
    </w:p>
    <w:p w14:paraId="1294E87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c.  Verify Checksums in Transport Global - This option will</w:t>
      </w:r>
    </w:p>
    <w:p w14:paraId="75A7B95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allow you to ensure the integrity of the routines that are</w:t>
      </w:r>
    </w:p>
    <w:p w14:paraId="3E7ECFD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in the transport global.</w:t>
      </w:r>
    </w:p>
    <w:p w14:paraId="21F96293" w14:textId="51E55098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4. Use the Install Package(s) option and select the package</w:t>
      </w:r>
    </w:p>
    <w:p w14:paraId="77475C98" w14:textId="77777777" w:rsidR="009E2510" w:rsidRPr="000A310D" w:rsidRDefault="00B6547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YS*5.01*134</w:t>
      </w:r>
      <w:r w:rsidR="009E2510" w:rsidRPr="000A310D">
        <w:rPr>
          <w:rFonts w:ascii="Courier New" w:hAnsi="Courier New" w:cs="Courier New"/>
          <w:sz w:val="20"/>
          <w:szCs w:val="20"/>
        </w:rPr>
        <w:t>.</w:t>
      </w:r>
    </w:p>
    <w:p w14:paraId="07B82018" w14:textId="6551B9F9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a.  When prompted "Want KIDS to Rebuild Menu Trees Upon Completion</w:t>
      </w:r>
    </w:p>
    <w:p w14:paraId="3DB3E95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of Install? NO//", answer NO.</w:t>
      </w:r>
    </w:p>
    <w:p w14:paraId="3A0BD0C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b.  When prompted "Want KIDS to INHIBIT LOGONs during the</w:t>
      </w:r>
    </w:p>
    <w:p w14:paraId="7254324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install? NO//", answer NO.</w:t>
      </w:r>
    </w:p>
    <w:p w14:paraId="231A00E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c.  When prompted "Want to DISABLE Scheduled Options and Menu </w:t>
      </w:r>
    </w:p>
    <w:p w14:paraId="37A049A6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    Options and Protocols? NO//", answer NO.</w:t>
      </w:r>
    </w:p>
    <w:p w14:paraId="1B36289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7C0070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DAF0D5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Routine Information:</w:t>
      </w:r>
    </w:p>
    <w:p w14:paraId="2656124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====================</w:t>
      </w:r>
    </w:p>
    <w:p w14:paraId="4F0884E9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14:paraId="14DFCB4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0A310D">
        <w:rPr>
          <w:rFonts w:ascii="Courier New" w:hAnsi="Courier New" w:cs="Courier New"/>
          <w:sz w:val="20"/>
          <w:szCs w:val="20"/>
        </w:rPr>
        <w:t>;;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>5.01;MENTAL HEALTH;**[Patch List]**;Dec 30, 1994;Build 45</w:t>
      </w:r>
    </w:p>
    <w:p w14:paraId="6886BE41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43DC4C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The checksums below are new checksums, and</w:t>
      </w:r>
    </w:p>
    <w:p w14:paraId="20B358EB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14:paraId="1B66F98D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8806951" w14:textId="77777777" w:rsidR="009E2510" w:rsidRPr="000A310D" w:rsidRDefault="00B65477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Routine Name: YS134</w:t>
      </w:r>
      <w:r w:rsidR="009E2510" w:rsidRPr="000A310D">
        <w:rPr>
          <w:rFonts w:ascii="Courier New" w:hAnsi="Courier New" w:cs="Courier New"/>
          <w:sz w:val="20"/>
          <w:szCs w:val="20"/>
        </w:rPr>
        <w:t>PST</w:t>
      </w:r>
    </w:p>
    <w:p w14:paraId="5155331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Before:       n/a   After: B</w:t>
      </w:r>
      <w:proofErr w:type="gramStart"/>
      <w:r w:rsidR="006A2231" w:rsidRPr="000A310D">
        <w:rPr>
          <w:rFonts w:ascii="Courier New" w:hAnsi="Courier New" w:cs="Courier New"/>
          <w:sz w:val="20"/>
          <w:szCs w:val="20"/>
        </w:rPr>
        <w:t>1762761</w:t>
      </w:r>
      <w:r w:rsidR="00F82049" w:rsidRPr="000A310D">
        <w:rPr>
          <w:rFonts w:ascii="Courier New" w:hAnsi="Courier New" w:cs="Courier New"/>
          <w:sz w:val="20"/>
          <w:szCs w:val="20"/>
        </w:rPr>
        <w:t xml:space="preserve">  *</w:t>
      </w:r>
      <w:proofErr w:type="gramEnd"/>
      <w:r w:rsidR="00F82049" w:rsidRPr="000A310D">
        <w:rPr>
          <w:rFonts w:ascii="Courier New" w:hAnsi="Courier New" w:cs="Courier New"/>
          <w:sz w:val="20"/>
          <w:szCs w:val="20"/>
        </w:rPr>
        <w:t>*134</w:t>
      </w:r>
      <w:r w:rsidRPr="000A310D">
        <w:rPr>
          <w:rFonts w:ascii="Courier New" w:hAnsi="Courier New" w:cs="Courier New"/>
          <w:sz w:val="20"/>
          <w:szCs w:val="20"/>
        </w:rPr>
        <w:t>**</w:t>
      </w:r>
    </w:p>
    <w:p w14:paraId="4C971F47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Routine Name: YTQAPI2A</w:t>
      </w:r>
    </w:p>
    <w:p w14:paraId="5C97B9AA" w14:textId="77777777" w:rsidR="009E2510" w:rsidRPr="000A310D" w:rsidRDefault="00F82049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  Before:       B20357821   After: B</w:t>
      </w:r>
      <w:proofErr w:type="gramStart"/>
      <w:r w:rsidR="006A2231" w:rsidRPr="000A310D">
        <w:rPr>
          <w:rFonts w:ascii="Courier New" w:hAnsi="Courier New" w:cs="Courier New"/>
          <w:sz w:val="20"/>
          <w:szCs w:val="20"/>
        </w:rPr>
        <w:t>23724039</w:t>
      </w:r>
      <w:r w:rsidR="009E2510" w:rsidRPr="000A310D">
        <w:rPr>
          <w:rFonts w:ascii="Courier New" w:hAnsi="Courier New" w:cs="Courier New"/>
          <w:sz w:val="20"/>
          <w:szCs w:val="20"/>
        </w:rPr>
        <w:t xml:space="preserve">  *</w:t>
      </w:r>
      <w:proofErr w:type="gramEnd"/>
      <w:r w:rsidR="009E2510" w:rsidRPr="000A310D">
        <w:rPr>
          <w:rFonts w:ascii="Courier New" w:hAnsi="Courier New" w:cs="Courier New"/>
          <w:sz w:val="20"/>
          <w:szCs w:val="20"/>
        </w:rPr>
        <w:t>*121**</w:t>
      </w:r>
    </w:p>
    <w:p w14:paraId="43BA848D" w14:textId="77777777" w:rsidR="00F82049" w:rsidRPr="000A310D" w:rsidRDefault="00F82049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Routine Name: YTQAPI2B</w:t>
      </w:r>
      <w:r w:rsidR="009E2510" w:rsidRPr="000A310D">
        <w:rPr>
          <w:rFonts w:ascii="Courier New" w:hAnsi="Courier New" w:cs="Courier New"/>
          <w:sz w:val="20"/>
          <w:szCs w:val="20"/>
        </w:rPr>
        <w:t xml:space="preserve">    </w:t>
      </w:r>
    </w:p>
    <w:p w14:paraId="657BEE3C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Before:       n/a   After: </w:t>
      </w:r>
      <w:r w:rsidR="006A2231" w:rsidRPr="000A310D">
        <w:rPr>
          <w:rFonts w:ascii="Courier New" w:hAnsi="Courier New" w:cs="Courier New"/>
          <w:sz w:val="20"/>
          <w:szCs w:val="20"/>
        </w:rPr>
        <w:t>B91458399</w:t>
      </w:r>
      <w:r w:rsidRPr="000A310D">
        <w:rPr>
          <w:rFonts w:ascii="Courier New" w:hAnsi="Courier New" w:cs="Courier New"/>
          <w:sz w:val="20"/>
          <w:szCs w:val="20"/>
        </w:rPr>
        <w:t xml:space="preserve"> **121**</w:t>
      </w:r>
    </w:p>
    <w:p w14:paraId="5E6F6BE8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38B83A3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4A45F4AF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lastRenderedPageBreak/>
        <w:t xml:space="preserve">User Information:  </w:t>
      </w:r>
    </w:p>
    <w:p w14:paraId="78C8A9C6" w14:textId="0D33A549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Entered </w:t>
      </w:r>
      <w:proofErr w:type="gramStart"/>
      <w:r w:rsidRPr="000A310D">
        <w:rPr>
          <w:rFonts w:ascii="Courier New" w:hAnsi="Courier New" w:cs="Courier New"/>
          <w:sz w:val="20"/>
          <w:szCs w:val="20"/>
        </w:rPr>
        <w:t>By  :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   </w:t>
      </w:r>
      <w:r w:rsidR="00B65477" w:rsidRPr="000A310D">
        <w:rPr>
          <w:rFonts w:ascii="Courier New" w:hAnsi="Courier New" w:cs="Courier New"/>
          <w:sz w:val="20"/>
          <w:szCs w:val="20"/>
        </w:rPr>
        <w:t>DELLINGER, BARRY</w:t>
      </w:r>
      <w:r w:rsidRPr="000A310D">
        <w:rPr>
          <w:rFonts w:ascii="Courier New" w:hAnsi="Courier New" w:cs="Courier New"/>
          <w:sz w:val="20"/>
          <w:szCs w:val="20"/>
        </w:rPr>
        <w:t xml:space="preserve">     Date Entered  :   </w:t>
      </w:r>
      <w:r w:rsidR="00B65477" w:rsidRPr="000A310D">
        <w:rPr>
          <w:rFonts w:ascii="Courier New" w:hAnsi="Courier New" w:cs="Courier New"/>
          <w:sz w:val="20"/>
          <w:szCs w:val="20"/>
        </w:rPr>
        <w:t>MARCH 14 2018</w:t>
      </w:r>
    </w:p>
    <w:p w14:paraId="452606B8" w14:textId="5215EA36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Completed By:   </w:t>
      </w:r>
      <w:r w:rsidR="00CC2224" w:rsidRPr="000A310D">
        <w:rPr>
          <w:rFonts w:ascii="Courier New" w:hAnsi="Courier New" w:cs="Courier New"/>
          <w:sz w:val="20"/>
          <w:szCs w:val="20"/>
        </w:rPr>
        <w:t>DELLINGER, BARRY</w:t>
      </w:r>
      <w:r w:rsidRPr="000A310D">
        <w:rPr>
          <w:rFonts w:ascii="Courier New" w:hAnsi="Courier New" w:cs="Courier New"/>
          <w:sz w:val="20"/>
          <w:szCs w:val="20"/>
        </w:rPr>
        <w:t xml:space="preserve">     Date Completed:   </w:t>
      </w:r>
      <w:r w:rsidR="00CC2224">
        <w:rPr>
          <w:rFonts w:ascii="Courier New" w:hAnsi="Courier New" w:cs="Courier New"/>
          <w:sz w:val="20"/>
          <w:szCs w:val="20"/>
        </w:rPr>
        <w:t xml:space="preserve">MARCH </w:t>
      </w:r>
      <w:proofErr w:type="gramStart"/>
      <w:r w:rsidR="00CC2224">
        <w:rPr>
          <w:rFonts w:ascii="Courier New" w:hAnsi="Courier New" w:cs="Courier New"/>
          <w:sz w:val="20"/>
          <w:szCs w:val="20"/>
        </w:rPr>
        <w:t>20</w:t>
      </w:r>
      <w:proofErr w:type="gramEnd"/>
      <w:r w:rsidR="00CC2224" w:rsidRPr="000A310D">
        <w:rPr>
          <w:rFonts w:ascii="Courier New" w:hAnsi="Courier New" w:cs="Courier New"/>
          <w:sz w:val="20"/>
          <w:szCs w:val="20"/>
        </w:rPr>
        <w:t xml:space="preserve"> 2018</w:t>
      </w:r>
    </w:p>
    <w:p w14:paraId="5EDC8900" w14:textId="77777777" w:rsidR="009E2510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 xml:space="preserve">  Released </w:t>
      </w:r>
      <w:proofErr w:type="gramStart"/>
      <w:r w:rsidRPr="000A310D">
        <w:rPr>
          <w:rFonts w:ascii="Courier New" w:hAnsi="Courier New" w:cs="Courier New"/>
          <w:sz w:val="20"/>
          <w:szCs w:val="20"/>
        </w:rPr>
        <w:t>By :</w:t>
      </w:r>
      <w:proofErr w:type="gramEnd"/>
      <w:r w:rsidRPr="000A310D">
        <w:rPr>
          <w:rFonts w:ascii="Courier New" w:hAnsi="Courier New" w:cs="Courier New"/>
          <w:sz w:val="20"/>
          <w:szCs w:val="20"/>
        </w:rPr>
        <w:t xml:space="preserve">                        Date Released :   </w:t>
      </w:r>
    </w:p>
    <w:p w14:paraId="4D809BC4" w14:textId="77777777" w:rsidR="00667D5A" w:rsidRPr="000A310D" w:rsidRDefault="009E2510" w:rsidP="00CC22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A31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sectPr w:rsidR="00667D5A" w:rsidRPr="000A310D" w:rsidSect="000A310D">
      <w:pgSz w:w="12240" w:h="15840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10"/>
    <w:rsid w:val="000A310D"/>
    <w:rsid w:val="001707C5"/>
    <w:rsid w:val="00192F71"/>
    <w:rsid w:val="003850E7"/>
    <w:rsid w:val="00667D5A"/>
    <w:rsid w:val="006A2231"/>
    <w:rsid w:val="006A759F"/>
    <w:rsid w:val="009E2510"/>
    <w:rsid w:val="009E3426"/>
    <w:rsid w:val="00AB387B"/>
    <w:rsid w:val="00B65477"/>
    <w:rsid w:val="00CC2224"/>
    <w:rsid w:val="00CD03F0"/>
    <w:rsid w:val="00EE1C53"/>
    <w:rsid w:val="00F82049"/>
    <w:rsid w:val="00F8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42CBA"/>
  <w15:docId w15:val="{20C2609E-4806-4E51-89B8-AE158734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3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1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1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1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Raulerson, Candace A. (Booz Allen Hamilton)</cp:lastModifiedBy>
  <cp:revision>2</cp:revision>
  <dcterms:created xsi:type="dcterms:W3CDTF">2018-03-20T17:08:00Z</dcterms:created>
  <dcterms:modified xsi:type="dcterms:W3CDTF">2018-03-20T17:08:00Z</dcterms:modified>
</cp:coreProperties>
</file>